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9A" w:rsidRDefault="00FA2E9A" w:rsidP="00FA2E9A">
      <w:pPr>
        <w:rPr>
          <w:b/>
        </w:rPr>
      </w:pPr>
      <w:r>
        <w:rPr>
          <w:b/>
        </w:rPr>
        <w:t>З</w:t>
      </w:r>
      <w:r w:rsidRPr="00FA2E9A">
        <w:rPr>
          <w:b/>
        </w:rPr>
        <w:t xml:space="preserve">апчасти для </w:t>
      </w:r>
      <w:proofErr w:type="spellStart"/>
      <w:r w:rsidRPr="00FA2E9A">
        <w:rPr>
          <w:b/>
        </w:rPr>
        <w:t>квадрокоптеров</w:t>
      </w:r>
      <w:proofErr w:type="spellEnd"/>
      <w:r>
        <w:rPr>
          <w:b/>
        </w:rPr>
        <w:t>: вернуть «птичку» в небо</w:t>
      </w:r>
    </w:p>
    <w:p w:rsidR="00A552E6" w:rsidRDefault="00A552E6" w:rsidP="00FA2E9A">
      <w:r>
        <w:t xml:space="preserve">Изобретены </w:t>
      </w:r>
      <w:proofErr w:type="spellStart"/>
      <w:r>
        <w:t>мультироторные</w:t>
      </w:r>
      <w:proofErr w:type="spellEnd"/>
      <w:r>
        <w:t xml:space="preserve"> конструкции были в начале 20-го века, но в то время еще не были открыты многие инженерные решен</w:t>
      </w:r>
      <w:r w:rsidR="00AE2693">
        <w:t>ия, и разработки прекратились. Уже в 21-м веке л</w:t>
      </w:r>
      <w:r>
        <w:t xml:space="preserve">юбители авиамодельного конструирования и управления с восторгом встречали первые </w:t>
      </w:r>
      <w:proofErr w:type="spellStart"/>
      <w:r>
        <w:t>квадрокоптеры</w:t>
      </w:r>
      <w:proofErr w:type="spellEnd"/>
      <w:r>
        <w:t xml:space="preserve"> на радиоуправлении, и на сегодняшний день квадрики продолжают набирать популярность. Будучи высокоточными технологичными конструкциями, </w:t>
      </w:r>
      <w:proofErr w:type="spellStart"/>
      <w:r>
        <w:t>квадрокоптеры</w:t>
      </w:r>
      <w:proofErr w:type="spellEnd"/>
      <w:r>
        <w:t xml:space="preserve"> время от времени (износ деталей, аварии) нуждаются в ремонте.</w:t>
      </w:r>
      <w:r w:rsidR="000E49DD">
        <w:t xml:space="preserve"> </w:t>
      </w:r>
      <w:r>
        <w:rPr>
          <w:b/>
        </w:rPr>
        <w:t>З</w:t>
      </w:r>
      <w:r w:rsidRPr="00FA2E9A">
        <w:rPr>
          <w:b/>
        </w:rPr>
        <w:t xml:space="preserve">апчасти для </w:t>
      </w:r>
      <w:proofErr w:type="spellStart"/>
      <w:r w:rsidRPr="00FA2E9A">
        <w:rPr>
          <w:b/>
        </w:rPr>
        <w:t>квадрокоптеров</w:t>
      </w:r>
      <w:proofErr w:type="spellEnd"/>
      <w:r>
        <w:rPr>
          <w:b/>
        </w:rPr>
        <w:t xml:space="preserve"> </w:t>
      </w:r>
      <w:r w:rsidRPr="00C706E5">
        <w:t xml:space="preserve">могут </w:t>
      </w:r>
      <w:r>
        <w:t xml:space="preserve">понадобиться и для улучшения летных характеристик </w:t>
      </w:r>
      <w:proofErr w:type="spellStart"/>
      <w:r>
        <w:t>мультиротора</w:t>
      </w:r>
      <w:proofErr w:type="spellEnd"/>
      <w:r>
        <w:t xml:space="preserve">. Кроме собственно управления </w:t>
      </w:r>
      <w:proofErr w:type="spellStart"/>
      <w:r>
        <w:t>коптером</w:t>
      </w:r>
      <w:proofErr w:type="spellEnd"/>
      <w:r>
        <w:t>, отдельное удовольствие можно получить</w:t>
      </w:r>
      <w:r w:rsidR="007D4C20">
        <w:t>, собирая аппарат своими руками: все, кто в детстве увлекался моделированием, смогут окунуться в де</w:t>
      </w:r>
      <w:r w:rsidR="000E49DD">
        <w:t>тское хобби на качественно ново</w:t>
      </w:r>
      <w:r w:rsidR="007D4C20">
        <w:t>м уровне.</w:t>
      </w:r>
    </w:p>
    <w:p w:rsidR="000E49DD" w:rsidRDefault="000E49DD" w:rsidP="00FA2E9A"/>
    <w:p w:rsidR="00E9298E" w:rsidRPr="00E9298E" w:rsidRDefault="00E9298E" w:rsidP="00FA2E9A">
      <w:pPr>
        <w:rPr>
          <w:b/>
        </w:rPr>
      </w:pPr>
      <w:r w:rsidRPr="00E9298E">
        <w:rPr>
          <w:b/>
        </w:rPr>
        <w:t>Хобби 21 века</w:t>
      </w:r>
    </w:p>
    <w:p w:rsidR="00FA2E9A" w:rsidRDefault="00C706E5" w:rsidP="00FA2E9A">
      <w:r>
        <w:t xml:space="preserve">Управление </w:t>
      </w:r>
      <w:proofErr w:type="spellStart"/>
      <w:r>
        <w:t>квадрокоптерами</w:t>
      </w:r>
      <w:proofErr w:type="spellEnd"/>
      <w:r>
        <w:t xml:space="preserve"> без всяких </w:t>
      </w:r>
      <w:r w:rsidR="007D4C20">
        <w:t>сомнений можно назвать</w:t>
      </w:r>
      <w:r>
        <w:t xml:space="preserve"> х</w:t>
      </w:r>
      <w:r w:rsidRPr="00C706E5">
        <w:t>обби</w:t>
      </w:r>
      <w:r>
        <w:t xml:space="preserve"> 21 века – развитие технологий, изобретение эффективной электронной системы координации роторов, мощных моторов и легких, но ёмких аккумуляторов сделали возможным производство этих</w:t>
      </w:r>
      <w:r w:rsidR="007D4C20">
        <w:t xml:space="preserve"> летательных аппаратов в промышленных</w:t>
      </w:r>
      <w:r>
        <w:t xml:space="preserve"> масштабах.</w:t>
      </w:r>
      <w:r w:rsidR="00A552E6">
        <w:t xml:space="preserve"> Производители традиционных </w:t>
      </w:r>
      <w:r w:rsidR="00A552E6">
        <w:rPr>
          <w:lang w:val="en-US"/>
        </w:rPr>
        <w:t>RC</w:t>
      </w:r>
      <w:r w:rsidR="00A552E6" w:rsidRPr="008F4CF3">
        <w:t xml:space="preserve"> </w:t>
      </w:r>
      <w:r w:rsidR="00A552E6">
        <w:t>моделей – машинок, вертолетов, самолетов,</w:t>
      </w:r>
      <w:r w:rsidR="00AE2693">
        <w:t xml:space="preserve"> –</w:t>
      </w:r>
      <w:r w:rsidR="00A552E6">
        <w:t xml:space="preserve"> </w:t>
      </w:r>
      <w:r w:rsidR="008F4CF3">
        <w:t xml:space="preserve">конечно же, сразу включились в тренд и с успехом выпускают самые разнообразные модели </w:t>
      </w:r>
      <w:proofErr w:type="spellStart"/>
      <w:r w:rsidR="008F4CF3">
        <w:t>квадрокоптеров</w:t>
      </w:r>
      <w:proofErr w:type="spellEnd"/>
      <w:r w:rsidR="008F4CF3">
        <w:t>. Среди лидеров рынка особо выделяются следующие бренды:</w:t>
      </w:r>
    </w:p>
    <w:p w:rsidR="00AE269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proofErr w:type="spellStart"/>
      <w:r w:rsidRPr="007D4C20">
        <w:rPr>
          <w:b/>
        </w:rPr>
        <w:t>Traxxas</w:t>
      </w:r>
      <w:proofErr w:type="spellEnd"/>
    </w:p>
    <w:p w:rsidR="00AE269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proofErr w:type="spellStart"/>
      <w:r w:rsidRPr="007D4C20">
        <w:rPr>
          <w:b/>
        </w:rPr>
        <w:t>Walkera</w:t>
      </w:r>
      <w:proofErr w:type="spellEnd"/>
    </w:p>
    <w:p w:rsidR="00AE269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r w:rsidRPr="007D4C20">
        <w:rPr>
          <w:b/>
        </w:rPr>
        <w:t xml:space="preserve">WL </w:t>
      </w:r>
      <w:proofErr w:type="spellStart"/>
      <w:r w:rsidRPr="007D4C20">
        <w:rPr>
          <w:b/>
        </w:rPr>
        <w:t>Toys</w:t>
      </w:r>
      <w:proofErr w:type="spellEnd"/>
    </w:p>
    <w:p w:rsidR="00AE269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proofErr w:type="spellStart"/>
      <w:r w:rsidRPr="007D4C20">
        <w:rPr>
          <w:b/>
        </w:rPr>
        <w:t>Blade</w:t>
      </w:r>
      <w:proofErr w:type="spellEnd"/>
    </w:p>
    <w:p w:rsidR="00AE269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proofErr w:type="spellStart"/>
      <w:r w:rsidRPr="007D4C20">
        <w:rPr>
          <w:b/>
        </w:rPr>
        <w:t>Align</w:t>
      </w:r>
      <w:proofErr w:type="spellEnd"/>
    </w:p>
    <w:p w:rsidR="00AE269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proofErr w:type="spellStart"/>
      <w:r w:rsidRPr="007D4C20">
        <w:rPr>
          <w:b/>
        </w:rPr>
        <w:t>Syma</w:t>
      </w:r>
      <w:proofErr w:type="spellEnd"/>
    </w:p>
    <w:p w:rsidR="00AE269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proofErr w:type="spellStart"/>
      <w:r w:rsidRPr="007D4C20">
        <w:rPr>
          <w:b/>
        </w:rPr>
        <w:t>Nine</w:t>
      </w:r>
      <w:proofErr w:type="spellEnd"/>
      <w:r w:rsidRPr="007D4C20">
        <w:rPr>
          <w:b/>
        </w:rPr>
        <w:t xml:space="preserve"> </w:t>
      </w:r>
      <w:proofErr w:type="spellStart"/>
      <w:r w:rsidRPr="007D4C20">
        <w:rPr>
          <w:b/>
        </w:rPr>
        <w:t>Eagles</w:t>
      </w:r>
      <w:proofErr w:type="spellEnd"/>
      <w:r w:rsidRPr="007D4C20">
        <w:rPr>
          <w:b/>
        </w:rPr>
        <w:t xml:space="preserve"> </w:t>
      </w:r>
      <w:proofErr w:type="spellStart"/>
      <w:r w:rsidRPr="007D4C20">
        <w:rPr>
          <w:b/>
        </w:rPr>
        <w:t>Alien</w:t>
      </w:r>
      <w:proofErr w:type="spellEnd"/>
    </w:p>
    <w:p w:rsidR="008F4CF3" w:rsidRPr="007D4C20" w:rsidRDefault="00AE2693" w:rsidP="00AE2693">
      <w:pPr>
        <w:pStyle w:val="a3"/>
        <w:numPr>
          <w:ilvl w:val="0"/>
          <w:numId w:val="1"/>
        </w:numPr>
        <w:rPr>
          <w:b/>
        </w:rPr>
      </w:pPr>
      <w:proofErr w:type="spellStart"/>
      <w:r w:rsidRPr="007D4C20">
        <w:rPr>
          <w:b/>
        </w:rPr>
        <w:t>Estes</w:t>
      </w:r>
      <w:proofErr w:type="spellEnd"/>
      <w:r w:rsidRPr="007D4C20">
        <w:rPr>
          <w:b/>
        </w:rPr>
        <w:t xml:space="preserve"> </w:t>
      </w:r>
      <w:proofErr w:type="spellStart"/>
      <w:r w:rsidRPr="007D4C20">
        <w:rPr>
          <w:b/>
        </w:rPr>
        <w:t>Proto</w:t>
      </w:r>
      <w:proofErr w:type="spellEnd"/>
    </w:p>
    <w:p w:rsidR="000E49DD" w:rsidRDefault="007D4C20" w:rsidP="000E49DD">
      <w:proofErr w:type="spellStart"/>
      <w:r>
        <w:t>Квадрокоптеры</w:t>
      </w:r>
      <w:proofErr w:type="spellEnd"/>
      <w:r>
        <w:t xml:space="preserve"> бывают самых различных размеров: от</w:t>
      </w:r>
      <w:r w:rsidR="000E49DD">
        <w:t xml:space="preserve"> крошек, сравнимых</w:t>
      </w:r>
      <w:r w:rsidR="00E9298E">
        <w:t xml:space="preserve"> по масштабу</w:t>
      </w:r>
      <w:r w:rsidR="000E49DD">
        <w:t xml:space="preserve"> со спичечным коробком</w:t>
      </w:r>
      <w:r>
        <w:t xml:space="preserve"> (</w:t>
      </w:r>
      <w:proofErr w:type="spellStart"/>
      <w:r w:rsidR="000E49DD" w:rsidRPr="000E49DD">
        <w:t>Estes</w:t>
      </w:r>
      <w:proofErr w:type="spellEnd"/>
      <w:r w:rsidR="000E49DD" w:rsidRPr="000E49DD">
        <w:t xml:space="preserve"> </w:t>
      </w:r>
      <w:proofErr w:type="spellStart"/>
      <w:r w:rsidR="000E49DD" w:rsidRPr="000E49DD">
        <w:t>Proto</w:t>
      </w:r>
      <w:proofErr w:type="spellEnd"/>
      <w:r w:rsidR="000E49DD" w:rsidRPr="000E49DD">
        <w:t xml:space="preserve"> X 2.4Ghz, SYMA X12 2.4Ghz</w:t>
      </w:r>
      <w:r w:rsidR="000E49DD">
        <w:t xml:space="preserve"> – всего 4,5 см) до гигантов почти метрового размера (</w:t>
      </w:r>
      <w:proofErr w:type="spellStart"/>
      <w:r w:rsidRPr="007D4C20">
        <w:t>Align</w:t>
      </w:r>
      <w:proofErr w:type="spellEnd"/>
      <w:r w:rsidRPr="007D4C20">
        <w:t xml:space="preserve"> M690L KIT, DJI S900 ARF KIT</w:t>
      </w:r>
      <w:r w:rsidR="000E49DD">
        <w:t xml:space="preserve"> – 90 см). </w:t>
      </w:r>
      <w:r w:rsidR="000E49DD" w:rsidRPr="000E49DD">
        <w:t>Следовательно,</w:t>
      </w:r>
      <w:r w:rsidR="000E49DD" w:rsidRPr="000E49DD">
        <w:rPr>
          <w:i/>
        </w:rPr>
        <w:t xml:space="preserve"> и </w:t>
      </w:r>
      <w:proofErr w:type="gramStart"/>
      <w:r w:rsidR="000E49DD" w:rsidRPr="000E49DD">
        <w:rPr>
          <w:i/>
        </w:rPr>
        <w:t>комплектующие</w:t>
      </w:r>
      <w:proofErr w:type="gramEnd"/>
      <w:r w:rsidR="000E49DD" w:rsidRPr="000E49DD">
        <w:rPr>
          <w:i/>
        </w:rPr>
        <w:t xml:space="preserve"> для </w:t>
      </w:r>
      <w:proofErr w:type="spellStart"/>
      <w:r w:rsidR="000E49DD" w:rsidRPr="000E49DD">
        <w:rPr>
          <w:i/>
        </w:rPr>
        <w:t>квадрокоптеров</w:t>
      </w:r>
      <w:proofErr w:type="spellEnd"/>
      <w:r w:rsidR="000E49DD">
        <w:rPr>
          <w:i/>
        </w:rPr>
        <w:t xml:space="preserve"> </w:t>
      </w:r>
      <w:r w:rsidR="000E49DD" w:rsidRPr="000E49DD">
        <w:t>бы</w:t>
      </w:r>
      <w:r w:rsidR="000E49DD">
        <w:t xml:space="preserve">вают совершенно разных размеров. Но не беспокойтесь: производители выпускают запчасти для всех своих моделей. Сегодня </w:t>
      </w:r>
      <w:r w:rsidR="000E49DD" w:rsidRPr="000E49DD">
        <w:rPr>
          <w:i/>
        </w:rPr>
        <w:t xml:space="preserve">детали для </w:t>
      </w:r>
      <w:proofErr w:type="spellStart"/>
      <w:r w:rsidR="000E49DD" w:rsidRPr="000E49DD">
        <w:rPr>
          <w:i/>
        </w:rPr>
        <w:t>квадрокоптера</w:t>
      </w:r>
      <w:proofErr w:type="spellEnd"/>
      <w:r w:rsidR="000E49DD">
        <w:t xml:space="preserve"> можно </w:t>
      </w:r>
      <w:r w:rsidR="000E49DD" w:rsidRPr="000E49DD">
        <w:rPr>
          <w:i/>
        </w:rPr>
        <w:t>купить</w:t>
      </w:r>
      <w:r w:rsidR="000E49DD">
        <w:rPr>
          <w:i/>
        </w:rPr>
        <w:t xml:space="preserve"> </w:t>
      </w:r>
      <w:r w:rsidR="000E49DD">
        <w:t xml:space="preserve">практически в любом </w:t>
      </w:r>
      <w:proofErr w:type="spellStart"/>
      <w:proofErr w:type="gramStart"/>
      <w:r w:rsidR="000E49DD">
        <w:t>интернет-магазине</w:t>
      </w:r>
      <w:proofErr w:type="spellEnd"/>
      <w:proofErr w:type="gramEnd"/>
      <w:r w:rsidR="00E9298E">
        <w:t>, специализированном на радиоуправляемых моделях</w:t>
      </w:r>
      <w:r w:rsidR="000E49DD">
        <w:t>.</w:t>
      </w:r>
      <w:r w:rsidR="00E9298E">
        <w:t xml:space="preserve"> Например, на сайте </w:t>
      </w:r>
      <w:hyperlink r:id="rId5" w:history="1">
        <w:r w:rsidR="00E9298E" w:rsidRPr="009938BD">
          <w:rPr>
            <w:rStyle w:val="a4"/>
          </w:rPr>
          <w:t>http://www.rc-russia.ru/</w:t>
        </w:r>
      </w:hyperlink>
      <w:r w:rsidR="00E9298E">
        <w:t xml:space="preserve"> </w:t>
      </w:r>
      <w:proofErr w:type="gramStart"/>
      <w:r w:rsidR="00E9298E">
        <w:t>представлены</w:t>
      </w:r>
      <w:proofErr w:type="gramEnd"/>
      <w:r w:rsidR="00E9298E">
        <w:t xml:space="preserve"> комплектующие для всех возможных моделей. Также здесь можно приобрести </w:t>
      </w:r>
      <w:proofErr w:type="spellStart"/>
      <w:r w:rsidR="00E9298E">
        <w:t>коптер</w:t>
      </w:r>
      <w:proofErr w:type="spellEnd"/>
      <w:r w:rsidR="00E9298E">
        <w:t xml:space="preserve"> в разобранном до винтика виде и собрать его самостоятельно.</w:t>
      </w:r>
    </w:p>
    <w:p w:rsidR="00E9298E" w:rsidRDefault="00E9298E" w:rsidP="000E49DD">
      <w:r>
        <w:t xml:space="preserve">Летающие аппараты на радиоуправлении всегда подвергаются более высокому риску поломки, чем наземные или водные </w:t>
      </w:r>
      <w:r w:rsidR="00DD6199">
        <w:t xml:space="preserve">модели, и актуальность запчастей для них вряд ли будет уменьшаться, однако удовольствие от управления любой летательной машины, а </w:t>
      </w:r>
      <w:proofErr w:type="spellStart"/>
      <w:r w:rsidR="00DD6199">
        <w:t>квадрокоптера</w:t>
      </w:r>
      <w:proofErr w:type="spellEnd"/>
      <w:r w:rsidR="00DD6199">
        <w:t xml:space="preserve"> – в особенности, перевешивает все. </w:t>
      </w:r>
    </w:p>
    <w:p w:rsidR="00E9298E" w:rsidRDefault="00E9298E" w:rsidP="000E49DD"/>
    <w:p w:rsidR="000E49DD" w:rsidRPr="000E49DD" w:rsidRDefault="000E49DD" w:rsidP="000E49DD"/>
    <w:p w:rsidR="00FA2E9A" w:rsidRDefault="00FA2E9A" w:rsidP="00FA2E9A"/>
    <w:p w:rsidR="00FA2E9A" w:rsidRDefault="00FA2E9A" w:rsidP="00FA2E9A"/>
    <w:p w:rsidR="007E4310" w:rsidRDefault="007E4310" w:rsidP="00FA2E9A"/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758C"/>
    <w:multiLevelType w:val="hybridMultilevel"/>
    <w:tmpl w:val="B020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A2E9A"/>
    <w:rsid w:val="000E3A52"/>
    <w:rsid w:val="000E49DD"/>
    <w:rsid w:val="003D1A1F"/>
    <w:rsid w:val="00705222"/>
    <w:rsid w:val="007D4C20"/>
    <w:rsid w:val="007E4310"/>
    <w:rsid w:val="008F4CF3"/>
    <w:rsid w:val="00A552E6"/>
    <w:rsid w:val="00AE2693"/>
    <w:rsid w:val="00B75127"/>
    <w:rsid w:val="00C706E5"/>
    <w:rsid w:val="00DD6199"/>
    <w:rsid w:val="00E9298E"/>
    <w:rsid w:val="00FA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321</Words>
  <Characters>2160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2015-06-11T10:57:00Z</dcterms:created>
  <dcterms:modified xsi:type="dcterms:W3CDTF">2015-06-12T08:30:00Z</dcterms:modified>
</cp:coreProperties>
</file>